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77" w:rsidRDefault="00544D77" w:rsidP="00544D77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◇【水曜稽古会】のお知らせ</w:t>
      </w:r>
    </w:p>
    <w:p w:rsidR="00544D77" w:rsidRDefault="00544D77" w:rsidP="00544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3113"/>
      </w:tblGrid>
      <w:tr w:rsidR="00544D77" w:rsidTr="00544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44D77" w:rsidRDefault="00544D77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44D77" w:rsidRDefault="00544D77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期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44D77" w:rsidRDefault="00544D77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時　間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44D77" w:rsidRDefault="00544D77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場　所</w:t>
            </w:r>
          </w:p>
        </w:tc>
      </w:tr>
      <w:tr w:rsidR="00544D77" w:rsidTr="005D45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令和</w:t>
            </w:r>
            <w:r>
              <w:rPr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 xml:space="preserve">日　</w:t>
            </w:r>
            <w:r w:rsidR="00544D77">
              <w:rPr>
                <w:szCs w:val="21"/>
              </w:rPr>
              <w:t>(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水</w:t>
            </w:r>
            <w:r w:rsidR="00544D77">
              <w:rPr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szCs w:val="21"/>
              </w:rPr>
              <w:t>19:00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～</w:t>
            </w:r>
            <w:r>
              <w:rPr>
                <w:szCs w:val="21"/>
              </w:rPr>
              <w:t>21:00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福岡市南体育館</w:t>
            </w:r>
            <w:r>
              <w:rPr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階武道室</w:t>
            </w:r>
          </w:p>
        </w:tc>
      </w:tr>
      <w:tr w:rsidR="00544D77" w:rsidTr="005D45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日（水）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</w:tr>
      <w:tr w:rsidR="00544D77" w:rsidTr="005D45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日（水）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</w:tr>
      <w:tr w:rsidR="00544D77" w:rsidTr="005D45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  <w:r w:rsidR="00544D77">
              <w:rPr>
                <w:szCs w:val="21"/>
              </w:rPr>
              <w:t xml:space="preserve">  (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水</w:t>
            </w:r>
            <w:r w:rsidR="00544D77">
              <w:rPr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</w:tr>
      <w:tr w:rsidR="00544D77" w:rsidTr="005D45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日（水）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</w:tr>
      <w:tr w:rsidR="00544D77" w:rsidTr="005D45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日（水）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</w:tr>
      <w:tr w:rsidR="00544D77" w:rsidTr="005D45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F55A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544D77">
              <w:rPr>
                <w:rFonts w:ascii="ＭＳ 明朝" w:eastAsia="ＭＳ 明朝" w:hAnsi="ＭＳ 明朝" w:cs="ＭＳ 明朝" w:hint="eastAsia"/>
                <w:szCs w:val="21"/>
              </w:rPr>
              <w:t>日（水）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7" w:rsidRDefault="00544D7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〃</w:t>
            </w:r>
          </w:p>
        </w:tc>
      </w:tr>
      <w:tr w:rsidR="00544D77" w:rsidTr="00F55A7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544D77" w:rsidTr="00F55A7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77" w:rsidRDefault="00544D7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szCs w:val="21"/>
              </w:rPr>
            </w:pPr>
          </w:p>
        </w:tc>
      </w:tr>
      <w:tr w:rsidR="00544D77" w:rsidTr="00255B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77" w:rsidRDefault="00544D7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77" w:rsidRDefault="00544D77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※5</w:t>
            </w:r>
            <w:r w:rsidR="005E7A9F">
              <w:rPr>
                <w:rFonts w:asciiTheme="minorEastAsia" w:eastAsiaTheme="minorEastAsia" w:hAnsiTheme="minorEastAsia" w:hint="eastAsia"/>
                <w:szCs w:val="21"/>
              </w:rPr>
              <w:t>月までは使用可能です。</w:t>
            </w:r>
          </w:p>
        </w:tc>
      </w:tr>
    </w:tbl>
    <w:p w:rsidR="00544D77" w:rsidRDefault="00544D77" w:rsidP="00544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544D77" w:rsidRDefault="00544D77" w:rsidP="00544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※稽古にあたり以下を遵守お願いします。</w:t>
      </w:r>
    </w:p>
    <w:p w:rsidR="00544D77" w:rsidRDefault="00544D77" w:rsidP="00544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・当日の体温を検温してください。</w:t>
      </w:r>
      <w:r>
        <w:rPr>
          <w:sz w:val="28"/>
          <w:szCs w:val="28"/>
        </w:rPr>
        <w:t>37.5</w:t>
      </w:r>
      <w:r>
        <w:rPr>
          <w:rFonts w:hint="eastAsia"/>
          <w:sz w:val="28"/>
          <w:szCs w:val="28"/>
        </w:rPr>
        <w:t>度以上の方は稽古ができません。</w:t>
      </w:r>
    </w:p>
    <w:p w:rsidR="00544D77" w:rsidRDefault="00544D77" w:rsidP="00544D77">
      <w:pPr>
        <w:ind w:left="112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・せき、頭痛がないことを確認してください。せき、頭痛がある場合は稽古できません。</w:t>
      </w:r>
    </w:p>
    <w:p w:rsidR="00544D77" w:rsidRDefault="00544D77" w:rsidP="00544D77">
      <w:pPr>
        <w:ind w:left="112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・基礎疾患（糖尿病、心不全、肺疾患、透析など）がないことを確認してください。基礎疾患のある方は稽古できません。</w:t>
      </w:r>
    </w:p>
    <w:p w:rsidR="00544D77" w:rsidRDefault="00544D77" w:rsidP="00544D77">
      <w:pPr>
        <w:ind w:left="112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・面マスク、フェースシールドを着用してください。面マスク、フェースシールドを着用しない方は稽古できません。</w:t>
      </w:r>
    </w:p>
    <w:p w:rsidR="00544D77" w:rsidRDefault="00544D77" w:rsidP="00544D77">
      <w:pPr>
        <w:ind w:left="112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・参加者名簿に氏名、年齢、住所、連絡先、健康状態を記載してください。</w:t>
      </w:r>
    </w:p>
    <w:p w:rsidR="00544D77" w:rsidRDefault="00544D77" w:rsidP="00544D77">
      <w:pPr>
        <w:ind w:left="112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・駐車料金は各自ご負担ください。駐車料金の割引が受けられますので、受付前の機械に駐車券を挿入してください。</w:t>
      </w:r>
    </w:p>
    <w:p w:rsidR="007B592E" w:rsidRPr="00544D77" w:rsidRDefault="007B592E"/>
    <w:sectPr w:rsidR="007B592E" w:rsidRPr="00544D77" w:rsidSect="00544D77">
      <w:pgSz w:w="13608" w:h="18824" w:code="272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77"/>
    <w:rsid w:val="0030523F"/>
    <w:rsid w:val="00544D77"/>
    <w:rsid w:val="005D5056"/>
    <w:rsid w:val="005E7A9F"/>
    <w:rsid w:val="00682461"/>
    <w:rsid w:val="007B592E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3D228-D782-4C25-89CD-A5F5FDEE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D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2021-03-27T00:47:00Z</dcterms:created>
  <dcterms:modified xsi:type="dcterms:W3CDTF">2021-04-14T14:34:00Z</dcterms:modified>
</cp:coreProperties>
</file>